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À </w:t>
      </w:r>
    </w:p>
    <w:p w:rsidR="00000000" w:rsidDel="00000000" w:rsidP="00000000" w:rsidRDefault="00000000" w:rsidRPr="00000000" w14:paraId="00000002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Magnífica Reitora da UFPB</w:t>
      </w:r>
    </w:p>
    <w:p w:rsidR="00000000" w:rsidDel="00000000" w:rsidP="00000000" w:rsidRDefault="00000000" w:rsidRPr="00000000" w14:paraId="00000003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Cidade Universitária – Campus I</w:t>
      </w:r>
    </w:p>
    <w:p w:rsidR="00000000" w:rsidDel="00000000" w:rsidP="00000000" w:rsidRDefault="00000000" w:rsidRPr="00000000" w14:paraId="00000004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João Pessoa – PB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REQUERIMENTO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(NOME)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(NACIONALIDADE)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________________, documento de identidade civil ou passaporte nº ______________, CPF nº _______________, nascido(a) em 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(DATA DE NASCIMENTO)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na cidade de 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(CIDADE)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endereço 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(ENDEREÇO COM CEP)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telefone(s) nº ___________, e-mail ________________________, tendo concluído o curso de doutorado em _______________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(DATA)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e diploma expedido em _______________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(DATA)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venho requerer à Vossa Magnificência o RECONHECIMENTO do meu título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DOUTOR(A)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obtido no(a) 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(NOME DA INSTITUIÇÃO)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______________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(PAÍS DA INSTITUIÇÃO)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no Programa de Pós-Graduação em 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(NOME DO PROGRAMA)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área de concentração ___________________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(NOME DA ÁREA)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em nível de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DOUTORADO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Nestes termos,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Pede deferimento.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JOÃO PESSOA,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(DATA)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0F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(NOME DO REQUERENTE)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DOCUMENTOS NECESSÁRIOS (RESOLUÇÕES 06/2000 DO CONSEPE E 03/2016 DO MEC)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□Requerimento à Reitoria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solicitando o reconhecimento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□Termo de Exclusividade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□Comprovante de pagamento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de taxa de inscrição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□Cópia de documento hábil de identidade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□Cópia do diploma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a ser reconhecido e, se for o caso, devidamente visado mediante carimbo de reconhecimento do Consulado Brasileiro sediado no país onde o mesmo foi expedido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18"/>
          <w:szCs w:val="18"/>
          <w:rtl w:val="0"/>
        </w:rPr>
        <w:t xml:space="preserve">Tradução do Diploma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 emitido pela instituição estrangeira. (Exceto para as línguas inglesa, espanhola e francesa)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18"/>
          <w:szCs w:val="18"/>
          <w:rtl w:val="0"/>
        </w:rPr>
        <w:t xml:space="preserve">Cópia do Histórico Escolar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 correspondente ao diploma para o qual está sendo requerido o reconhecimento e, se for o caso, com visto do Consulado Brasileiro sediado no país onde o mesmo foi expedido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18"/>
          <w:szCs w:val="18"/>
          <w:rtl w:val="0"/>
        </w:rPr>
        <w:t xml:space="preserve">Tradução do Histórico Escolar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. (Exceto para as línguas inglesa, espanhola e francesa)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18"/>
          <w:szCs w:val="18"/>
          <w:rtl w:val="0"/>
        </w:rPr>
        <w:t xml:space="preserve">Cópia do diploma de graduação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 como documento comprobatório de conclusão do respectivo curso ou programa, o qual, se realizado no exterior, deverá encontrar-se devidamente revalidado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Exemplares impresso e digital da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Tese ou Dissertação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□Documento original fornecido pela instituição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contendo dados sobre as características do curso, tais como procedimentos de seleção, duração, cumprimento de disciplinas, duração e requisitos para a defesa da tese</w:t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□Tradução do documento sobre a instituição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 (Exceto para as línguas inglesa, espanhola e francesa)</w: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Curriculum Vitae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atualizado e simplificado do titulado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Cópia integral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passaporte ou documento que comprove o deslocamento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para o país no qual os estudos foram realizados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□Comprovante de residência no exterior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durante a vigência dos estudos</w:t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□Ata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ou documento oficial da instituição de origem, contendo a data da defesa, o título do trabalho, a sua aprovação e conceitos outorgados, devidamente autenticados por autoridade consular competente</w:t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□Nomes dos participantes da banca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examinadora e do(a) orientador(a) acompanhados dos respectivos currículos resumidos, com indicação de site contendo os currículos completos</w:t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□Descrição resumida das atividades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de pesquisa realizadas e cópia impressa ou em endereço eletrônico dos trabalhos científicos decorrentes da dissertação ou tese, publicados e/ou apresentados em congressos ou reuniões acadêmico-científicas, indicando a(s) autoria(s), o nome do periódico e a data da publicação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□Resultados da avaliação externa do curso ou programa de pós-graduação da instituição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quando houver e tiver sido realizada por instituições públicas ou devidamente acreditadas no país de origem, e outras informações existentes acerca da reputação do programa indicadas em documentos, relatórios ou reportagens</w:t>
      </w:r>
    </w:p>
    <w:sectPr>
      <w:pgSz w:h="16838" w:w="11906"/>
      <w:pgMar w:bottom="1440" w:top="144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