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0CB" w:rsidRPr="00023D8E" w:rsidRDefault="00040A10">
      <w:pPr>
        <w:rPr>
          <w:b/>
          <w:sz w:val="28"/>
          <w:szCs w:val="28"/>
        </w:rPr>
      </w:pPr>
      <w:r>
        <w:rPr>
          <w:b/>
          <w:sz w:val="28"/>
          <w:szCs w:val="28"/>
        </w:rPr>
        <w:t>CALENDÁRIO DE DEFESAS DO PPJ</w:t>
      </w:r>
    </w:p>
    <w:tbl>
      <w:tblPr>
        <w:tblStyle w:val="Tabelacomgrade"/>
        <w:tblW w:w="15904" w:type="dxa"/>
        <w:tblLook w:val="04A0" w:firstRow="1" w:lastRow="0" w:firstColumn="1" w:lastColumn="0" w:noHBand="0" w:noVBand="1"/>
      </w:tblPr>
      <w:tblGrid>
        <w:gridCol w:w="2660"/>
        <w:gridCol w:w="3544"/>
        <w:gridCol w:w="4819"/>
        <w:gridCol w:w="1985"/>
        <w:gridCol w:w="2896"/>
      </w:tblGrid>
      <w:tr w:rsidR="005E6ED9" w:rsidTr="005E6ED9">
        <w:tc>
          <w:tcPr>
            <w:tcW w:w="2660" w:type="dxa"/>
          </w:tcPr>
          <w:p w:rsidR="005E6ED9" w:rsidRDefault="005E6ED9" w:rsidP="005E6ED9">
            <w:r>
              <w:t>DIA/HORA/LOCAL</w:t>
            </w:r>
          </w:p>
        </w:tc>
        <w:tc>
          <w:tcPr>
            <w:tcW w:w="3544" w:type="dxa"/>
          </w:tcPr>
          <w:p w:rsidR="005E6ED9" w:rsidRDefault="005E6ED9" w:rsidP="005E6ED9">
            <w:r>
              <w:t>ALUN@</w:t>
            </w:r>
          </w:p>
        </w:tc>
        <w:tc>
          <w:tcPr>
            <w:tcW w:w="4819" w:type="dxa"/>
          </w:tcPr>
          <w:p w:rsidR="005E6ED9" w:rsidRDefault="005E6ED9" w:rsidP="005E6ED9">
            <w:r>
              <w:t>TÍTULO</w:t>
            </w:r>
          </w:p>
        </w:tc>
        <w:tc>
          <w:tcPr>
            <w:tcW w:w="1985" w:type="dxa"/>
          </w:tcPr>
          <w:p w:rsidR="005E6ED9" w:rsidRDefault="005E6ED9" w:rsidP="005E6ED9">
            <w:r>
              <w:t>ORIENTAD@R</w:t>
            </w:r>
          </w:p>
        </w:tc>
        <w:tc>
          <w:tcPr>
            <w:tcW w:w="2896" w:type="dxa"/>
          </w:tcPr>
          <w:p w:rsidR="005E6ED9" w:rsidRDefault="005E6ED9" w:rsidP="005E6ED9">
            <w:r>
              <w:t>BANCA</w:t>
            </w:r>
          </w:p>
        </w:tc>
      </w:tr>
      <w:tr w:rsidR="00AF5D04" w:rsidTr="005E6ED9">
        <w:tc>
          <w:tcPr>
            <w:tcW w:w="2660" w:type="dxa"/>
          </w:tcPr>
          <w:p w:rsidR="00AF5D04" w:rsidRPr="005E1E46" w:rsidRDefault="00AF5D04" w:rsidP="00AF5D04">
            <w:r>
              <w:t>09/08; 15h; Coordenação do PPJ</w:t>
            </w:r>
          </w:p>
        </w:tc>
        <w:tc>
          <w:tcPr>
            <w:tcW w:w="3544" w:type="dxa"/>
          </w:tcPr>
          <w:p w:rsidR="00AF5D04" w:rsidRPr="005E1E46" w:rsidRDefault="00AF5D04" w:rsidP="00AF5D04">
            <w:r w:rsidRPr="005E1E46">
              <w:t>MAYARA EMMILY CHAVES GOMES</w:t>
            </w:r>
          </w:p>
        </w:tc>
        <w:tc>
          <w:tcPr>
            <w:tcW w:w="4819" w:type="dxa"/>
          </w:tcPr>
          <w:p w:rsidR="00AF5D04" w:rsidRPr="00023D8E" w:rsidRDefault="00AF5D04" w:rsidP="00AF5D04">
            <w:pPr>
              <w:rPr>
                <w:rFonts w:cstheme="minorHAnsi"/>
              </w:rPr>
            </w:pPr>
            <w:r w:rsidRPr="00023D8E">
              <w:rPr>
                <w:rFonts w:cstheme="minorHAnsi"/>
              </w:rPr>
              <w:t>TÃO DIFERENTES, TÃO NORMAIS: PERFIS DE PESSOAS COM SÍNDROME DE DOWN EM JOÃO PESSOA</w:t>
            </w:r>
          </w:p>
        </w:tc>
        <w:tc>
          <w:tcPr>
            <w:tcW w:w="1985" w:type="dxa"/>
          </w:tcPr>
          <w:p w:rsidR="00AF5D04" w:rsidRDefault="00AF5D04" w:rsidP="00AF5D04">
            <w:r>
              <w:t xml:space="preserve">Glória </w:t>
            </w:r>
            <w:proofErr w:type="spellStart"/>
            <w:r>
              <w:t>Rabay</w:t>
            </w:r>
            <w:proofErr w:type="spellEnd"/>
          </w:p>
        </w:tc>
        <w:tc>
          <w:tcPr>
            <w:tcW w:w="2896" w:type="dxa"/>
          </w:tcPr>
          <w:p w:rsidR="00AF5D04" w:rsidRDefault="00AF5D04" w:rsidP="00AF5D04">
            <w:r>
              <w:t xml:space="preserve">Luiz Custódio (membro interno) e </w:t>
            </w:r>
            <w:proofErr w:type="spellStart"/>
            <w:r>
              <w:t>Edineide</w:t>
            </w:r>
            <w:proofErr w:type="spellEnd"/>
            <w:r>
              <w:t xml:space="preserve"> </w:t>
            </w:r>
            <w:proofErr w:type="spellStart"/>
            <w:r>
              <w:t>Jezine</w:t>
            </w:r>
            <w:proofErr w:type="spellEnd"/>
            <w:r>
              <w:t xml:space="preserve"> (membro externo)</w:t>
            </w:r>
          </w:p>
        </w:tc>
      </w:tr>
      <w:tr w:rsidR="00AF5D04" w:rsidTr="005E6ED9">
        <w:tc>
          <w:tcPr>
            <w:tcW w:w="2660" w:type="dxa"/>
          </w:tcPr>
          <w:p w:rsidR="00AF5D04" w:rsidRPr="005E1E46" w:rsidRDefault="000A77D9" w:rsidP="00AF5D04">
            <w:r>
              <w:t>10</w:t>
            </w:r>
            <w:bookmarkStart w:id="0" w:name="_GoBack"/>
            <w:bookmarkEnd w:id="0"/>
            <w:r w:rsidR="00AF5D04">
              <w:t>/08; 15h; Coordenação do PPJ</w:t>
            </w:r>
          </w:p>
        </w:tc>
        <w:tc>
          <w:tcPr>
            <w:tcW w:w="3544" w:type="dxa"/>
          </w:tcPr>
          <w:p w:rsidR="00AF5D04" w:rsidRPr="005E1E46" w:rsidRDefault="00AF5D04" w:rsidP="00AF5D04">
            <w:r w:rsidRPr="005E1E46">
              <w:t>BRUNA VIEIRA DE OLIVEIRA</w:t>
            </w:r>
          </w:p>
        </w:tc>
        <w:tc>
          <w:tcPr>
            <w:tcW w:w="4819" w:type="dxa"/>
          </w:tcPr>
          <w:p w:rsidR="00AF5D04" w:rsidRPr="00FB7D89" w:rsidRDefault="00AF5D04" w:rsidP="00AF5D04">
            <w:pPr>
              <w:rPr>
                <w:rFonts w:cstheme="minorHAnsi"/>
              </w:rPr>
            </w:pPr>
            <w:r w:rsidRPr="00FB7D89">
              <w:rPr>
                <w:rFonts w:cstheme="minorHAnsi"/>
              </w:rPr>
              <w:t>LIVRO-REPORTAGEM MÃES NA DOR: MULHERES ÓRFÃS DE FILHOS</w:t>
            </w:r>
          </w:p>
        </w:tc>
        <w:tc>
          <w:tcPr>
            <w:tcW w:w="1985" w:type="dxa"/>
          </w:tcPr>
          <w:p w:rsidR="00AF5D04" w:rsidRDefault="00AF5D04" w:rsidP="00AF5D04">
            <w:r>
              <w:t>Luiz Custódio</w:t>
            </w:r>
          </w:p>
        </w:tc>
        <w:tc>
          <w:tcPr>
            <w:tcW w:w="2896" w:type="dxa"/>
          </w:tcPr>
          <w:p w:rsidR="00AF5D04" w:rsidRDefault="00AF5D04" w:rsidP="00AF5D04">
            <w:r>
              <w:t xml:space="preserve">Glória </w:t>
            </w:r>
            <w:proofErr w:type="spellStart"/>
            <w:r>
              <w:t>Rabay</w:t>
            </w:r>
            <w:proofErr w:type="spellEnd"/>
            <w:r>
              <w:t xml:space="preserve"> (membro interno) e </w:t>
            </w:r>
            <w:proofErr w:type="spellStart"/>
            <w:r>
              <w:t>Luis</w:t>
            </w:r>
            <w:proofErr w:type="spellEnd"/>
            <w:r>
              <w:t xml:space="preserve"> Celestino (membro externo)</w:t>
            </w:r>
          </w:p>
        </w:tc>
      </w:tr>
      <w:tr w:rsidR="00686594" w:rsidTr="005E6ED9">
        <w:tc>
          <w:tcPr>
            <w:tcW w:w="2660" w:type="dxa"/>
          </w:tcPr>
          <w:p w:rsidR="00686594" w:rsidRPr="005E1E46" w:rsidRDefault="00686594" w:rsidP="00686594">
            <w:r>
              <w:t>15/08; 10h; Coordenação do PPJ</w:t>
            </w:r>
          </w:p>
        </w:tc>
        <w:tc>
          <w:tcPr>
            <w:tcW w:w="3544" w:type="dxa"/>
          </w:tcPr>
          <w:p w:rsidR="00686594" w:rsidRPr="005E1E46" w:rsidRDefault="00686594" w:rsidP="00686594">
            <w:r w:rsidRPr="005E1E46">
              <w:t xml:space="preserve">FABIO BANDEIRA DE MELLO </w:t>
            </w:r>
          </w:p>
        </w:tc>
        <w:tc>
          <w:tcPr>
            <w:tcW w:w="4819" w:type="dxa"/>
          </w:tcPr>
          <w:p w:rsidR="00686594" w:rsidRPr="00023D8E" w:rsidRDefault="00686594" w:rsidP="00686594">
            <w:pPr>
              <w:rPr>
                <w:rFonts w:cstheme="minorHAnsi"/>
              </w:rPr>
            </w:pPr>
            <w:r w:rsidRPr="00023D8E">
              <w:rPr>
                <w:rFonts w:cstheme="minorHAnsi"/>
              </w:rPr>
              <w:t>JORNALISMO ESPORTIVO: COMO A MÍDIA TRANSFORMA ATLETAS EM HERÓIS OU VILÕES</w:t>
            </w:r>
          </w:p>
        </w:tc>
        <w:tc>
          <w:tcPr>
            <w:tcW w:w="1985" w:type="dxa"/>
          </w:tcPr>
          <w:p w:rsidR="00686594" w:rsidRDefault="00686594" w:rsidP="00686594">
            <w:r>
              <w:t>Valdecir Becker</w:t>
            </w:r>
          </w:p>
        </w:tc>
        <w:tc>
          <w:tcPr>
            <w:tcW w:w="2896" w:type="dxa"/>
          </w:tcPr>
          <w:p w:rsidR="00686594" w:rsidRDefault="00686594" w:rsidP="00686594">
            <w:r>
              <w:t>Zulmira Nóbrega (membro interno) e Marcos Nicolau (membro externo)</w:t>
            </w:r>
          </w:p>
        </w:tc>
      </w:tr>
      <w:tr w:rsidR="00686594" w:rsidTr="005E6ED9">
        <w:tc>
          <w:tcPr>
            <w:tcW w:w="2660" w:type="dxa"/>
          </w:tcPr>
          <w:p w:rsidR="00686594" w:rsidRPr="005E1E46" w:rsidRDefault="00686594" w:rsidP="005C539A">
            <w:r>
              <w:t xml:space="preserve">16/08; 20h; </w:t>
            </w:r>
            <w:r w:rsidR="005C539A">
              <w:t>Coordenação do PPJ</w:t>
            </w:r>
          </w:p>
        </w:tc>
        <w:tc>
          <w:tcPr>
            <w:tcW w:w="3544" w:type="dxa"/>
          </w:tcPr>
          <w:p w:rsidR="00686594" w:rsidRPr="005E1E46" w:rsidRDefault="00686594" w:rsidP="00686594">
            <w:r w:rsidRPr="005E1E46">
              <w:t>KIARA MARY FIALHO MEDEIROS</w:t>
            </w:r>
          </w:p>
        </w:tc>
        <w:tc>
          <w:tcPr>
            <w:tcW w:w="4819" w:type="dxa"/>
          </w:tcPr>
          <w:p w:rsidR="00686594" w:rsidRPr="00023D8E" w:rsidRDefault="00EA3B57" w:rsidP="00686594">
            <w:pPr>
              <w:rPr>
                <w:rFonts w:cstheme="minorHAnsi"/>
              </w:rPr>
            </w:pPr>
            <w:r>
              <w:rPr>
                <w:rFonts w:cstheme="minorHAnsi"/>
              </w:rPr>
              <w:t>O MÉTODO DA JORNALISTA LEDA NAGLE NAS ENTREVISTAS DO PROGRAMA SEM CENSURA</w:t>
            </w:r>
          </w:p>
        </w:tc>
        <w:tc>
          <w:tcPr>
            <w:tcW w:w="1985" w:type="dxa"/>
          </w:tcPr>
          <w:p w:rsidR="00686594" w:rsidRDefault="00686594" w:rsidP="00686594">
            <w:r>
              <w:t>Sandra Moura</w:t>
            </w:r>
          </w:p>
        </w:tc>
        <w:tc>
          <w:tcPr>
            <w:tcW w:w="2896" w:type="dxa"/>
          </w:tcPr>
          <w:p w:rsidR="00686594" w:rsidRDefault="00686594" w:rsidP="00686594">
            <w:r>
              <w:t xml:space="preserve">Joana </w:t>
            </w:r>
            <w:proofErr w:type="spellStart"/>
            <w:r>
              <w:t>Belarmino</w:t>
            </w:r>
            <w:proofErr w:type="spellEnd"/>
            <w:r>
              <w:t xml:space="preserve"> (membro interno) e Silvano Bezerra (membro externo)</w:t>
            </w:r>
          </w:p>
        </w:tc>
      </w:tr>
      <w:tr w:rsidR="00686594" w:rsidTr="005E6ED9">
        <w:tc>
          <w:tcPr>
            <w:tcW w:w="2660" w:type="dxa"/>
          </w:tcPr>
          <w:p w:rsidR="00686594" w:rsidRPr="005E1E46" w:rsidRDefault="00686594" w:rsidP="00686594">
            <w:r>
              <w:t xml:space="preserve">17/08; 15h; </w:t>
            </w:r>
            <w:r w:rsidR="005C539A">
              <w:t>Sala de reuniões</w:t>
            </w:r>
          </w:p>
        </w:tc>
        <w:tc>
          <w:tcPr>
            <w:tcW w:w="3544" w:type="dxa"/>
          </w:tcPr>
          <w:p w:rsidR="00686594" w:rsidRPr="005E1E46" w:rsidRDefault="00686594" w:rsidP="00686594">
            <w:r w:rsidRPr="005E1E46">
              <w:t xml:space="preserve">EMERSON JOSE PEREIRA SARAIVA </w:t>
            </w:r>
          </w:p>
        </w:tc>
        <w:tc>
          <w:tcPr>
            <w:tcW w:w="4819" w:type="dxa"/>
          </w:tcPr>
          <w:p w:rsidR="00686594" w:rsidRPr="00023D8E" w:rsidRDefault="00EA3B57" w:rsidP="0068659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DOCUMENTÁRIO SOBRE A CAMPANHA DE ROMERO RODRIGUES PARA PREFEITO – CAMPINA GRANDE – 2016 </w:t>
            </w:r>
          </w:p>
        </w:tc>
        <w:tc>
          <w:tcPr>
            <w:tcW w:w="1985" w:type="dxa"/>
          </w:tcPr>
          <w:p w:rsidR="00686594" w:rsidRDefault="00686594" w:rsidP="00686594">
            <w:r>
              <w:t>Valdecir Becker</w:t>
            </w:r>
          </w:p>
        </w:tc>
        <w:tc>
          <w:tcPr>
            <w:tcW w:w="2896" w:type="dxa"/>
          </w:tcPr>
          <w:p w:rsidR="00686594" w:rsidRDefault="00686594" w:rsidP="00686594">
            <w:r>
              <w:t xml:space="preserve">Fernando Firmino (membro interno) e </w:t>
            </w:r>
            <w:proofErr w:type="spellStart"/>
            <w:r>
              <w:t>Rostand</w:t>
            </w:r>
            <w:proofErr w:type="spellEnd"/>
            <w:r>
              <w:t xml:space="preserve"> Melo (membro externo)</w:t>
            </w:r>
          </w:p>
        </w:tc>
      </w:tr>
      <w:tr w:rsidR="00686594" w:rsidTr="005E6ED9">
        <w:tc>
          <w:tcPr>
            <w:tcW w:w="2660" w:type="dxa"/>
          </w:tcPr>
          <w:p w:rsidR="00686594" w:rsidRPr="005E1E46" w:rsidRDefault="00686594" w:rsidP="00686594">
            <w:r>
              <w:t xml:space="preserve">22/08; 16:30; </w:t>
            </w:r>
            <w:r w:rsidR="005C539A">
              <w:t>Coordenação do PPJ</w:t>
            </w:r>
          </w:p>
        </w:tc>
        <w:tc>
          <w:tcPr>
            <w:tcW w:w="3544" w:type="dxa"/>
          </w:tcPr>
          <w:p w:rsidR="00686594" w:rsidRPr="005E1E46" w:rsidRDefault="00686594" w:rsidP="00686594">
            <w:r w:rsidRPr="005E1E46">
              <w:t>SERGIO PAIVA MONTENEGRO</w:t>
            </w:r>
          </w:p>
        </w:tc>
        <w:tc>
          <w:tcPr>
            <w:tcW w:w="4819" w:type="dxa"/>
          </w:tcPr>
          <w:p w:rsidR="00686594" w:rsidRPr="00023D8E" w:rsidRDefault="00686594" w:rsidP="00686594">
            <w:pPr>
              <w:rPr>
                <w:rFonts w:cstheme="minorHAnsi"/>
              </w:rPr>
            </w:pPr>
            <w:r w:rsidRPr="00023D8E">
              <w:rPr>
                <w:rFonts w:cstheme="minorHAnsi"/>
              </w:rPr>
              <w:t>LIVRO-REPORTAGEM: CINCO ATLETAS PARALÍMPICOS E SUAS HISTÓRIAS DE VIDA</w:t>
            </w:r>
          </w:p>
        </w:tc>
        <w:tc>
          <w:tcPr>
            <w:tcW w:w="1985" w:type="dxa"/>
          </w:tcPr>
          <w:p w:rsidR="00686594" w:rsidRDefault="00686594" w:rsidP="00686594">
            <w:r>
              <w:t xml:space="preserve">Joana </w:t>
            </w:r>
            <w:proofErr w:type="spellStart"/>
            <w:r>
              <w:t>Belarmino</w:t>
            </w:r>
            <w:proofErr w:type="spellEnd"/>
          </w:p>
        </w:tc>
        <w:tc>
          <w:tcPr>
            <w:tcW w:w="2896" w:type="dxa"/>
          </w:tcPr>
          <w:p w:rsidR="00686594" w:rsidRDefault="00686594" w:rsidP="00686594">
            <w:r>
              <w:t xml:space="preserve">Sandra Moura (membro interno) e </w:t>
            </w:r>
            <w:proofErr w:type="spellStart"/>
            <w:r>
              <w:t>Edônio</w:t>
            </w:r>
            <w:proofErr w:type="spellEnd"/>
            <w:r>
              <w:t xml:space="preserve"> Nascimento (membro externo)</w:t>
            </w:r>
          </w:p>
        </w:tc>
      </w:tr>
      <w:tr w:rsidR="00547310" w:rsidTr="005E6ED9">
        <w:tc>
          <w:tcPr>
            <w:tcW w:w="2660" w:type="dxa"/>
          </w:tcPr>
          <w:p w:rsidR="00547310" w:rsidRPr="005E1E46" w:rsidRDefault="00547310" w:rsidP="00547310">
            <w:r>
              <w:t>22/08; 10h; Coordenação do PPJ</w:t>
            </w:r>
          </w:p>
        </w:tc>
        <w:tc>
          <w:tcPr>
            <w:tcW w:w="3544" w:type="dxa"/>
          </w:tcPr>
          <w:p w:rsidR="00547310" w:rsidRPr="005E1E46" w:rsidRDefault="00547310" w:rsidP="00547310">
            <w:r w:rsidRPr="005E1E46">
              <w:t xml:space="preserve">EMMANUELA CRISTINE LEITE NUNES </w:t>
            </w:r>
          </w:p>
        </w:tc>
        <w:tc>
          <w:tcPr>
            <w:tcW w:w="4819" w:type="dxa"/>
          </w:tcPr>
          <w:p w:rsidR="00547310" w:rsidRPr="00023D8E" w:rsidRDefault="00547310" w:rsidP="00547310">
            <w:pPr>
              <w:rPr>
                <w:rFonts w:cstheme="minorHAnsi"/>
              </w:rPr>
            </w:pPr>
            <w:r>
              <w:rPr>
                <w:rFonts w:cstheme="minorHAnsi"/>
              </w:rPr>
              <w:t>A MULTIMIDIALIDADE NO JORNALISMO DIGITAL: O CASO DAS PLATAFORMAS MULTIMÍDIAS NO PORTAL DE NOTÍCIAS DO G1 PARAÍBA</w:t>
            </w:r>
          </w:p>
        </w:tc>
        <w:tc>
          <w:tcPr>
            <w:tcW w:w="1985" w:type="dxa"/>
          </w:tcPr>
          <w:p w:rsidR="00547310" w:rsidRDefault="00547310" w:rsidP="00547310">
            <w:r>
              <w:t>Pedro Nunes</w:t>
            </w:r>
          </w:p>
        </w:tc>
        <w:tc>
          <w:tcPr>
            <w:tcW w:w="2896" w:type="dxa"/>
          </w:tcPr>
          <w:p w:rsidR="00547310" w:rsidRDefault="00547310" w:rsidP="00547310">
            <w:r>
              <w:t>Fernando Firmino (membro interno) e Fabiana Siqueira (membro externo)</w:t>
            </w:r>
          </w:p>
        </w:tc>
      </w:tr>
      <w:tr w:rsidR="00547310" w:rsidTr="005E6ED9">
        <w:tc>
          <w:tcPr>
            <w:tcW w:w="2660" w:type="dxa"/>
          </w:tcPr>
          <w:p w:rsidR="00547310" w:rsidRPr="005E1E46" w:rsidRDefault="00547310" w:rsidP="00547310">
            <w:r>
              <w:t>25/08; 10:30; Sala de reuniões</w:t>
            </w:r>
          </w:p>
        </w:tc>
        <w:tc>
          <w:tcPr>
            <w:tcW w:w="3544" w:type="dxa"/>
          </w:tcPr>
          <w:p w:rsidR="00547310" w:rsidRPr="005E1E46" w:rsidRDefault="00547310" w:rsidP="00547310">
            <w:r w:rsidRPr="005E1E46">
              <w:t>FRANCISCO DE ASSIS COSTA FILHO</w:t>
            </w:r>
          </w:p>
        </w:tc>
        <w:tc>
          <w:tcPr>
            <w:tcW w:w="4819" w:type="dxa"/>
          </w:tcPr>
          <w:p w:rsidR="00547310" w:rsidRPr="00023D8E" w:rsidRDefault="00547310" w:rsidP="00547310">
            <w:pPr>
              <w:spacing w:after="100"/>
              <w:jc w:val="both"/>
              <w:rPr>
                <w:rFonts w:cstheme="minorHAnsi"/>
              </w:rPr>
            </w:pPr>
            <w:r w:rsidRPr="00023D8E">
              <w:rPr>
                <w:rFonts w:cstheme="minorHAnsi"/>
              </w:rPr>
              <w:t>LIVRO-REPORTAGEM: CAMPEONATO BRASILEIRO DE 1987 – CONFLITOS E TENSÕES JORNALÍSTICAS EM RELAÇÃO AO TÍTULO DO SPORT CLUB DO RECIFE</w:t>
            </w:r>
          </w:p>
        </w:tc>
        <w:tc>
          <w:tcPr>
            <w:tcW w:w="1985" w:type="dxa"/>
          </w:tcPr>
          <w:p w:rsidR="00547310" w:rsidRDefault="00547310" w:rsidP="00547310">
            <w:r>
              <w:t>Pedro Nunes</w:t>
            </w:r>
          </w:p>
        </w:tc>
        <w:tc>
          <w:tcPr>
            <w:tcW w:w="2896" w:type="dxa"/>
          </w:tcPr>
          <w:p w:rsidR="00547310" w:rsidRDefault="00547310" w:rsidP="00547310">
            <w:r>
              <w:t xml:space="preserve">Joana </w:t>
            </w:r>
            <w:proofErr w:type="spellStart"/>
            <w:r>
              <w:t>Belarmino</w:t>
            </w:r>
            <w:proofErr w:type="spellEnd"/>
            <w:r>
              <w:t xml:space="preserve"> (membro interno) e Marcos Nicolau (membro externo)</w:t>
            </w:r>
          </w:p>
        </w:tc>
      </w:tr>
      <w:tr w:rsidR="0039350F" w:rsidTr="005E6ED9">
        <w:tc>
          <w:tcPr>
            <w:tcW w:w="2660" w:type="dxa"/>
          </w:tcPr>
          <w:p w:rsidR="0039350F" w:rsidRPr="005E1E46" w:rsidRDefault="0039350F" w:rsidP="0039350F">
            <w:r>
              <w:t>25/08; 15h; Sala de reuniões</w:t>
            </w:r>
          </w:p>
        </w:tc>
        <w:tc>
          <w:tcPr>
            <w:tcW w:w="3544" w:type="dxa"/>
          </w:tcPr>
          <w:p w:rsidR="0039350F" w:rsidRPr="005E1E46" w:rsidRDefault="0039350F" w:rsidP="0039350F">
            <w:r w:rsidRPr="005E1E46">
              <w:t xml:space="preserve">EDILEUSA MARTINS DE OLIVEIRA </w:t>
            </w:r>
          </w:p>
        </w:tc>
        <w:tc>
          <w:tcPr>
            <w:tcW w:w="4819" w:type="dxa"/>
          </w:tcPr>
          <w:p w:rsidR="0039350F" w:rsidRPr="00023D8E" w:rsidRDefault="0039350F" w:rsidP="0039350F">
            <w:pPr>
              <w:rPr>
                <w:rFonts w:cstheme="minorHAnsi"/>
              </w:rPr>
            </w:pPr>
            <w:r w:rsidRPr="00023D8E">
              <w:rPr>
                <w:rFonts w:cstheme="minorHAnsi"/>
              </w:rPr>
              <w:t>MULHERES JORNALISTAS:  HISTÓRIAS, MEMÓRIAS E VIDAS</w:t>
            </w:r>
          </w:p>
        </w:tc>
        <w:tc>
          <w:tcPr>
            <w:tcW w:w="1985" w:type="dxa"/>
          </w:tcPr>
          <w:p w:rsidR="0039350F" w:rsidRDefault="0039350F" w:rsidP="0039350F">
            <w:r>
              <w:t xml:space="preserve">Glória </w:t>
            </w:r>
            <w:proofErr w:type="spellStart"/>
            <w:r>
              <w:t>Rabay</w:t>
            </w:r>
            <w:proofErr w:type="spellEnd"/>
          </w:p>
        </w:tc>
        <w:tc>
          <w:tcPr>
            <w:tcW w:w="2896" w:type="dxa"/>
          </w:tcPr>
          <w:p w:rsidR="0039350F" w:rsidRDefault="0039350F" w:rsidP="0039350F">
            <w:r>
              <w:t>Pedro Nunes (membro interno) e Daiany Dantas (membro externo)</w:t>
            </w:r>
          </w:p>
        </w:tc>
      </w:tr>
      <w:tr w:rsidR="0039350F" w:rsidTr="005E6ED9">
        <w:tc>
          <w:tcPr>
            <w:tcW w:w="2660" w:type="dxa"/>
          </w:tcPr>
          <w:p w:rsidR="0039350F" w:rsidRPr="005E1E46" w:rsidRDefault="0039350F" w:rsidP="0039350F">
            <w:r>
              <w:t>29/08; 14h; Sala de reuniões</w:t>
            </w:r>
          </w:p>
        </w:tc>
        <w:tc>
          <w:tcPr>
            <w:tcW w:w="3544" w:type="dxa"/>
          </w:tcPr>
          <w:p w:rsidR="0039350F" w:rsidRPr="005E1E46" w:rsidRDefault="0039350F" w:rsidP="0039350F">
            <w:r w:rsidRPr="005E1E46">
              <w:t xml:space="preserve">ÉRIKA BRUNA AGRIPINO RAMOS </w:t>
            </w:r>
          </w:p>
        </w:tc>
        <w:tc>
          <w:tcPr>
            <w:tcW w:w="4819" w:type="dxa"/>
          </w:tcPr>
          <w:p w:rsidR="0039350F" w:rsidRPr="00023D8E" w:rsidRDefault="0039350F" w:rsidP="0039350F">
            <w:pPr>
              <w:rPr>
                <w:rFonts w:cstheme="minorHAnsi"/>
              </w:rPr>
            </w:pPr>
            <w:r w:rsidRPr="00023D8E">
              <w:rPr>
                <w:rFonts w:cstheme="minorHAnsi"/>
              </w:rPr>
              <w:t>NO RASTRO DE HILTON, ESBARREI NA MINHA EXISTÊNCIA: DIÁRIO DE UMA JORNALISTA EM SUA PRIMEIRA GRANDE REPORTAGEM</w:t>
            </w:r>
          </w:p>
        </w:tc>
        <w:tc>
          <w:tcPr>
            <w:tcW w:w="1985" w:type="dxa"/>
          </w:tcPr>
          <w:p w:rsidR="0039350F" w:rsidRDefault="0039350F" w:rsidP="0039350F">
            <w:r w:rsidRPr="002930F2">
              <w:t>Hildeberto Barbosa</w:t>
            </w:r>
          </w:p>
        </w:tc>
        <w:tc>
          <w:tcPr>
            <w:tcW w:w="2896" w:type="dxa"/>
          </w:tcPr>
          <w:p w:rsidR="0039350F" w:rsidRDefault="0039350F" w:rsidP="0039350F">
            <w:r w:rsidRPr="002930F2">
              <w:t xml:space="preserve">Glória </w:t>
            </w:r>
            <w:proofErr w:type="spellStart"/>
            <w:r w:rsidRPr="002930F2">
              <w:t>Rabay</w:t>
            </w:r>
            <w:proofErr w:type="spellEnd"/>
            <w:r w:rsidRPr="002930F2">
              <w:t xml:space="preserve"> (membro interno) e Thiago Soares (membro externo)</w:t>
            </w:r>
          </w:p>
        </w:tc>
      </w:tr>
    </w:tbl>
    <w:p w:rsidR="007520CB" w:rsidRDefault="007520CB"/>
    <w:sectPr w:rsidR="007520CB" w:rsidSect="00A71EC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520CB"/>
    <w:rsid w:val="00023D8E"/>
    <w:rsid w:val="00040A10"/>
    <w:rsid w:val="00091A3A"/>
    <w:rsid w:val="000A77D9"/>
    <w:rsid w:val="00115F96"/>
    <w:rsid w:val="001B77D2"/>
    <w:rsid w:val="001E6E3B"/>
    <w:rsid w:val="002930F2"/>
    <w:rsid w:val="002C2257"/>
    <w:rsid w:val="00355625"/>
    <w:rsid w:val="0039350F"/>
    <w:rsid w:val="00393747"/>
    <w:rsid w:val="004775DC"/>
    <w:rsid w:val="00547310"/>
    <w:rsid w:val="005C539A"/>
    <w:rsid w:val="005E6ED9"/>
    <w:rsid w:val="0060544E"/>
    <w:rsid w:val="00686594"/>
    <w:rsid w:val="007520CB"/>
    <w:rsid w:val="009162EC"/>
    <w:rsid w:val="009834D2"/>
    <w:rsid w:val="009A561D"/>
    <w:rsid w:val="009B161F"/>
    <w:rsid w:val="009B2E3E"/>
    <w:rsid w:val="00A71ECE"/>
    <w:rsid w:val="00AD6276"/>
    <w:rsid w:val="00AE311C"/>
    <w:rsid w:val="00AF5D04"/>
    <w:rsid w:val="00DF4469"/>
    <w:rsid w:val="00E25A98"/>
    <w:rsid w:val="00EA3B57"/>
    <w:rsid w:val="00EC3CAC"/>
    <w:rsid w:val="00FB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537EA"/>
  <w15:docId w15:val="{88B7D8CB-05E2-4E01-9221-F3CCDE84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6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52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362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PPJ</dc:creator>
  <cp:lastModifiedBy>Usuário do Windows</cp:lastModifiedBy>
  <cp:revision>28</cp:revision>
  <dcterms:created xsi:type="dcterms:W3CDTF">2017-08-01T13:03:00Z</dcterms:created>
  <dcterms:modified xsi:type="dcterms:W3CDTF">2017-08-07T13:24:00Z</dcterms:modified>
</cp:coreProperties>
</file>