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>
        <w:rPr>
          <w:rFonts w:cs="Times New Roman"/>
          <w:b/>
          <w:kern w:val="0"/>
          <w:sz w:val="22"/>
          <w:szCs w:val="22"/>
          <w:lang w:eastAsia="pt-BR"/>
        </w:rPr>
        <w:t>João Pessoa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 /</w:t>
      </w:r>
      <w:proofErr w:type="spell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</w:t>
      </w:r>
      <w:proofErr w:type="spellEnd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proofErr w:type="gramEnd"/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18281C">
        <w:rPr>
          <w:rFonts w:cs="Times New Roman"/>
          <w:b/>
          <w:kern w:val="0"/>
          <w:sz w:val="22"/>
          <w:szCs w:val="22"/>
          <w:lang w:eastAsia="pt-BR"/>
        </w:rPr>
        <w:t>Seção de Compras</w:t>
      </w: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 xml:space="preserve">  </w:t>
      </w:r>
    </w:p>
    <w:p w:rsidR="00A14137" w:rsidRPr="0018281C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proofErr w:type="gramEnd"/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PARA: </w:t>
      </w:r>
      <w:r w:rsidR="0018281C"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>CHEFIA IMEDIATA DO SERVIDOR REQUISITANTE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 w:rsidR="0018281C">
        <w:rPr>
          <w:rFonts w:cs="Times New Roman"/>
          <w:b/>
          <w:kern w:val="0"/>
          <w:sz w:val="22"/>
          <w:szCs w:val="22"/>
          <w:lang w:eastAsia="pt-BR"/>
        </w:rPr>
        <w:t>Elaboração de relatório de viagem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4349D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 xml:space="preserve">Cumprimentando Vossa Senhoria, encaminhamos o presente processo e solicitamos que seja elaborado o relatório de viagem </w:t>
      </w:r>
      <w:r w:rsidR="00C30030">
        <w:rPr>
          <w:rFonts w:cs="Times New Roman"/>
          <w:kern w:val="0"/>
          <w:sz w:val="22"/>
          <w:szCs w:val="22"/>
          <w:lang w:eastAsia="pt-BR"/>
        </w:rPr>
        <w:t xml:space="preserve">do </w:t>
      </w:r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servidor xxx, Matrícula SIAPE </w:t>
      </w:r>
      <w:proofErr w:type="spellStart"/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>xxxx</w:t>
      </w:r>
      <w:proofErr w:type="spellEnd"/>
      <w:r w:rsidR="00C30030">
        <w:rPr>
          <w:rFonts w:cs="Times New Roman"/>
          <w:kern w:val="0"/>
          <w:sz w:val="22"/>
          <w:szCs w:val="22"/>
          <w:lang w:eastAsia="pt-BR"/>
        </w:rPr>
        <w:t xml:space="preserve">, </w:t>
      </w:r>
      <w:r>
        <w:rPr>
          <w:rFonts w:cs="Times New Roman"/>
          <w:kern w:val="0"/>
          <w:sz w:val="22"/>
          <w:szCs w:val="22"/>
          <w:lang w:eastAsia="pt-BR"/>
        </w:rPr>
        <w:t xml:space="preserve">para fins de prestação de contas </w:t>
      </w:r>
      <w:r w:rsidR="00C30030">
        <w:rPr>
          <w:rFonts w:cs="Times New Roman"/>
          <w:kern w:val="0"/>
          <w:sz w:val="22"/>
          <w:szCs w:val="22"/>
          <w:lang w:eastAsia="pt-BR"/>
        </w:rPr>
        <w:t>no SCDP.</w:t>
      </w: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>Salientamos que o referido relatório pode ser encontrado no link a seguir [INSERIR LINK].</w:t>
      </w: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Pr="00F9726F" w:rsidRDefault="0018281C" w:rsidP="00A14137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Atenciosamente,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18079C" w:rsidRPr="0018281C" w:rsidRDefault="0018281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>Servidor da SCO</w:t>
      </w:r>
    </w:p>
    <w:p w:rsidR="0018079C" w:rsidRPr="0018281C" w:rsidRDefault="0018281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MAT. SIAPE </w:t>
      </w:r>
    </w:p>
    <w:p w:rsidR="00271807" w:rsidRPr="0018281C" w:rsidRDefault="00271807" w:rsidP="0018079C">
      <w:pPr>
        <w:jc w:val="center"/>
        <w:rPr>
          <w:color w:val="FF0000"/>
        </w:rPr>
      </w:pPr>
    </w:p>
    <w:p w:rsidR="00271807" w:rsidRPr="0018281C" w:rsidRDefault="00271807" w:rsidP="00271807">
      <w:pPr>
        <w:rPr>
          <w:color w:val="FF0000"/>
        </w:rPr>
      </w:pPr>
    </w:p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7E6" w:rsidRDefault="003A07E6" w:rsidP="00271807">
      <w:r>
        <w:separator/>
      </w:r>
    </w:p>
  </w:endnote>
  <w:endnote w:type="continuationSeparator" w:id="0">
    <w:p w:rsidR="003A07E6" w:rsidRDefault="003A07E6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4D3B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6C5DA1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6C5DA1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6C5DA1" w:rsidRPr="00060577">
      <w:rPr>
        <w:rFonts w:ascii="Arial" w:hAnsi="Arial" w:cs="Arial"/>
        <w:sz w:val="21"/>
        <w:szCs w:val="21"/>
      </w:rPr>
      <w:fldChar w:fldCharType="end"/>
    </w:r>
  </w:p>
  <w:p w:rsidR="004D3BD3" w:rsidRDefault="004D3B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7E6" w:rsidRDefault="003A07E6" w:rsidP="00271807">
      <w:r>
        <w:separator/>
      </w:r>
    </w:p>
  </w:footnote>
  <w:footnote w:type="continuationSeparator" w:id="0">
    <w:p w:rsidR="003A07E6" w:rsidRDefault="003A07E6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6C5D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A14137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A14137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A14137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Pr="00D608BE" w:rsidRDefault="00A14137" w:rsidP="00A14137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CONTABILIDADE</w:t>
    </w:r>
  </w:p>
  <w:p w:rsidR="00A14137" w:rsidRDefault="00A14137" w:rsidP="00A14137">
    <w:pPr>
      <w:pStyle w:val="Cabealho"/>
      <w:ind w:left="1701"/>
    </w:pPr>
  </w:p>
  <w:p w:rsidR="00A14137" w:rsidRDefault="006C5DA1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8480;mso-position-horizontal:center;mso-position-horizontal-relative:margin" o:connectortype="straight" strokeweight="1pt">
          <w10:wrap anchorx="margin"/>
        </v:shape>
      </w:pict>
    </w:r>
  </w:p>
  <w:p w:rsidR="00A14137" w:rsidRPr="00675876" w:rsidRDefault="00A14137" w:rsidP="00A14137">
    <w:pPr>
      <w:pStyle w:val="Cabealho"/>
    </w:pPr>
  </w:p>
  <w:p w:rsidR="00A14137" w:rsidRPr="007C3422" w:rsidRDefault="00A14137" w:rsidP="00A14137">
    <w:pPr>
      <w:pStyle w:val="Cabealho"/>
    </w:pPr>
  </w:p>
  <w:p w:rsidR="004D3BD3" w:rsidRPr="00A14137" w:rsidRDefault="004D3BD3" w:rsidP="00A141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18079C"/>
    <w:rsid w:val="0018281C"/>
    <w:rsid w:val="001866A6"/>
    <w:rsid w:val="00271807"/>
    <w:rsid w:val="00341A78"/>
    <w:rsid w:val="00356BBD"/>
    <w:rsid w:val="00370089"/>
    <w:rsid w:val="003A07E6"/>
    <w:rsid w:val="0047215A"/>
    <w:rsid w:val="004D3BD3"/>
    <w:rsid w:val="004F1BE3"/>
    <w:rsid w:val="005E03BF"/>
    <w:rsid w:val="006C5DA1"/>
    <w:rsid w:val="006C6037"/>
    <w:rsid w:val="00897FB6"/>
    <w:rsid w:val="00973BCC"/>
    <w:rsid w:val="009E2446"/>
    <w:rsid w:val="00A14137"/>
    <w:rsid w:val="00A45805"/>
    <w:rsid w:val="00A4769B"/>
    <w:rsid w:val="00A55951"/>
    <w:rsid w:val="00BB6E17"/>
    <w:rsid w:val="00C30030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5</cp:revision>
  <dcterms:created xsi:type="dcterms:W3CDTF">2018-12-20T11:37:00Z</dcterms:created>
  <dcterms:modified xsi:type="dcterms:W3CDTF">2019-04-10T14:52:00Z</dcterms:modified>
</cp:coreProperties>
</file>